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A951C3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4E3CB3A5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DC4B15">
              <w:rPr>
                <w:color w:val="000000"/>
                <w:sz w:val="22"/>
                <w:szCs w:val="22"/>
                <w:lang w:val="ru-RU"/>
              </w:rPr>
              <w:t>1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1F153A7F" w14:textId="07A7C892" w:rsidR="00503A4E" w:rsidRDefault="00DC4B15" w:rsidP="00DC4B15">
      <w:pPr>
        <w:ind w:firstLine="142"/>
        <w:jc w:val="center"/>
        <w:rPr>
          <w:b/>
          <w:sz w:val="22"/>
          <w:szCs w:val="22"/>
          <w:lang w:val="ru-RU"/>
        </w:rPr>
      </w:pPr>
      <w:r w:rsidRPr="00DC4B15">
        <w:rPr>
          <w:b/>
          <w:bCs/>
          <w:lang w:val="ru-RU"/>
        </w:rPr>
        <w:t>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менее 1,5 кг</w:t>
      </w: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39B8D65A" w14:textId="3A36F59E" w:rsidR="00DE5B5C" w:rsidRPr="00DE5B5C" w:rsidRDefault="00DE5B5C" w:rsidP="00DE5B5C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01FF28D3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4281E5C0" w14:textId="3C320702" w:rsidR="00DE5B5C" w:rsidRDefault="00DE5B5C" w:rsidP="00DE5B5C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________________________</w:t>
      </w:r>
      <w:r w:rsidR="00067FAB">
        <w:rPr>
          <w:color w:val="000000"/>
          <w:lang w:val="ru-RU"/>
        </w:rPr>
        <w:t>_____</w:t>
      </w:r>
    </w:p>
    <w:p w14:paraId="5557B8B1" w14:textId="4DB7E25C" w:rsidR="00067FAB" w:rsidRPr="00067FAB" w:rsidRDefault="00067FAB" w:rsidP="00067FAB">
      <w:pPr>
        <w:spacing w:after="20"/>
        <w:ind w:left="20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</w:t>
      </w:r>
      <w:r w:rsidR="00C45C35">
        <w:rPr>
          <w:color w:val="000000"/>
          <w:sz w:val="16"/>
          <w:szCs w:val="16"/>
          <w:lang w:val="ru-RU"/>
        </w:rPr>
        <w:t xml:space="preserve">          </w:t>
      </w:r>
      <w:r w:rsidRPr="00067FAB">
        <w:rPr>
          <w:color w:val="000000"/>
          <w:sz w:val="16"/>
          <w:szCs w:val="16"/>
          <w:lang w:val="ru-RU"/>
        </w:rPr>
        <w:t xml:space="preserve">(заполняется </w:t>
      </w:r>
      <w:r w:rsidRPr="00067FAB">
        <w:rPr>
          <w:sz w:val="16"/>
          <w:szCs w:val="16"/>
          <w:lang w:val="ru-RU"/>
        </w:rPr>
        <w:t>АО «Авиационная Администрация Казахстана»</w:t>
      </w:r>
      <w:r w:rsidRPr="00067FAB">
        <w:rPr>
          <w:color w:val="000000"/>
          <w:sz w:val="16"/>
          <w:szCs w:val="16"/>
          <w:lang w:val="ru-RU"/>
        </w:rPr>
        <w:t>)</w:t>
      </w:r>
    </w:p>
    <w:p w14:paraId="34011D06" w14:textId="77777777" w:rsidR="00DE5B5C" w:rsidRPr="00067FAB" w:rsidRDefault="00DE5B5C" w:rsidP="007F5790">
      <w:pPr>
        <w:ind w:firstLine="720"/>
        <w:jc w:val="both"/>
        <w:rPr>
          <w:b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105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B0083AB" w:rsidR="00F62D34" w:rsidRPr="00E47615" w:rsidRDefault="001E4147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7DA79432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F03E" w14:textId="2788B344" w:rsidR="00AB24F0" w:rsidRPr="001E4147" w:rsidRDefault="001E4147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4BD3" w14:textId="77777777" w:rsidR="00AB24F0" w:rsidRPr="00F62D34" w:rsidRDefault="00AB24F0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343DDB67" w:rsidR="00AB24F0" w:rsidRPr="001E4147" w:rsidRDefault="001E4147" w:rsidP="00974823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974823">
              <w:rPr>
                <w:sz w:val="22"/>
                <w:szCs w:val="22"/>
                <w:lang w:val="ru-RU"/>
              </w:rPr>
              <w:t xml:space="preserve"> </w:t>
            </w:r>
            <w:r w:rsidR="00974823"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A11641">
        <w:trPr>
          <w:trHeight w:val="45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4F6C5A0A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399FA3A9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2A4B00F2" w:rsidR="00F62D34" w:rsidRPr="00974823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612C93EC" w14:textId="77777777" w:rsidTr="009166ED">
        <w:trPr>
          <w:trHeight w:val="535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916D" w14:textId="060B02AA" w:rsidR="00AB24F0" w:rsidRPr="009166ED" w:rsidRDefault="00AB24F0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166ED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F9A8" w14:textId="77777777" w:rsidR="00AB24F0" w:rsidRPr="00F62D34" w:rsidRDefault="00AB24F0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84A6C18" w14:textId="77777777" w:rsidTr="00A11641">
        <w:trPr>
          <w:trHeight w:val="37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8BE0" w14:textId="02424E70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129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24BE269F" w14:textId="77777777" w:rsidTr="00A11641">
        <w:trPr>
          <w:trHeight w:val="532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2BDF" w14:textId="44C7CD4B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D8FE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935C148" w14:textId="77777777" w:rsidTr="00A11641">
        <w:trPr>
          <w:trHeight w:val="526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67D7" w14:textId="401B8F57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3C4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68E6A21" w14:textId="77777777" w:rsidTr="00A11641">
        <w:trPr>
          <w:trHeight w:val="378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B845" w14:textId="7C56C5F5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CC6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67A3E4C" w14:textId="77777777" w:rsidTr="00A11641">
        <w:trPr>
          <w:trHeight w:val="38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588C" w14:textId="27F5418A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C8E2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C394855" w14:textId="77777777" w:rsidTr="00F62D34">
        <w:trPr>
          <w:trHeight w:val="30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77777777" w:rsidR="00DC4B15" w:rsidRPr="007F5B5D" w:rsidRDefault="00DC4B15" w:rsidP="007F5B5D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7F5B5D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БАС</w:t>
            </w:r>
          </w:p>
        </w:tc>
      </w:tr>
      <w:tr w:rsidR="00DC4B15" w:rsidRPr="00F62D34" w14:paraId="78CA43A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06E7" w14:textId="77777777" w:rsidR="0044013F" w:rsidRDefault="00DC4B15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</w:rPr>
              <w:t>Торговая марка</w:t>
            </w:r>
            <w:r w:rsidR="0044013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7C98B2BA" w14:textId="10E8DF4B" w:rsidR="00DC4B15" w:rsidRPr="0044013F" w:rsidRDefault="0044013F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44013F">
              <w:rPr>
                <w:color w:val="000000"/>
                <w:sz w:val="22"/>
                <w:szCs w:val="22"/>
                <w:lang w:val="ru-RU"/>
              </w:rPr>
              <w:t>(при наличии)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DC4B15" w:rsidRPr="00F62D34" w14:paraId="1A0ABA9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74BA" w14:textId="6844D830" w:rsidR="00DC4B15" w:rsidRPr="00500ABB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</w:rPr>
              <w:t>Серийный номер</w:t>
            </w:r>
            <w:r w:rsidR="00500ABB">
              <w:rPr>
                <w:color w:val="000000"/>
                <w:sz w:val="22"/>
                <w:szCs w:val="22"/>
                <w:lang w:val="ru-RU"/>
              </w:rPr>
              <w:t xml:space="preserve"> (при наличии)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Максимальная горизонтальная скорость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……………….м/с</w:t>
            </w:r>
          </w:p>
        </w:tc>
      </w:tr>
      <w:tr w:rsidR="00DC4B15" w:rsidRPr="00F62D34" w14:paraId="4789765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МТОМ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 кг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36D88E9F" w:rsidR="00DC4B15" w:rsidRPr="00F62D34" w:rsidRDefault="0044013F" w:rsidP="00DC4B15">
            <w:pPr>
              <w:spacing w:after="20"/>
              <w:ind w:left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Тип и к</w:t>
            </w:r>
            <w:r w:rsidR="00DC4B15" w:rsidRPr="00F62D34">
              <w:rPr>
                <w:color w:val="000000"/>
                <w:sz w:val="22"/>
                <w:szCs w:val="22"/>
              </w:rPr>
              <w:t>оличество двигателей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4A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…………………ед.</w:t>
            </w:r>
          </w:p>
        </w:tc>
      </w:tr>
      <w:tr w:rsidR="00DC4B15" w:rsidRPr="00F62D34" w14:paraId="62C9639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07826E8C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классификатора по типу конструкции </w:t>
            </w:r>
            <w:r w:rsidR="0019624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риложения 1 к </w:t>
            </w:r>
            <w:r w:rsidR="00196248" w:rsidRPr="00196248">
              <w:rPr>
                <w:color w:val="000000"/>
                <w:sz w:val="22"/>
                <w:szCs w:val="22"/>
                <w:lang w:val="ru-RU"/>
              </w:rPr>
              <w:t>Нормам летной годности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777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lastRenderedPageBreak/>
              <w:t>МТОМ менее 0,25 кг</w:t>
            </w:r>
          </w:p>
          <w:p w14:paraId="4332CD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lastRenderedPageBreak/>
              <w:t>☐ А0 (самолетный)</w:t>
            </w:r>
          </w:p>
          <w:p w14:paraId="0F023165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(мультироторный)</w:t>
            </w:r>
          </w:p>
          <w:p w14:paraId="0BB6FBD9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05E871F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более 0,25 кг и менее 1,5 кг</w:t>
            </w:r>
          </w:p>
          <w:p w14:paraId="41684102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(мультироторный)</w:t>
            </w:r>
          </w:p>
          <w:p w14:paraId="1B38E598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(гибридный)</w:t>
            </w:r>
          </w:p>
          <w:p w14:paraId="70CCB9D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4E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lastRenderedPageBreak/>
              <w:t>Описание полезной нагрузки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7F6806E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lastRenderedPageBreak/>
              <w:t>Емкость АКБ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………………..мАч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61EEB471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Рабочая частота пульта </w:t>
            </w:r>
            <w:r w:rsidR="00056388" w:rsidRPr="00F62D34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…………………ГГц</w:t>
            </w:r>
          </w:p>
        </w:tc>
      </w:tr>
      <w:tr w:rsidR="00056388" w:rsidRPr="00056388" w14:paraId="6618C96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6988" w14:textId="1DB072C8" w:rsidR="00056388" w:rsidRPr="00056388" w:rsidRDefault="00056388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6319" w14:textId="77777777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Ширина: …………..мм</w:t>
            </w:r>
          </w:p>
          <w:p w14:paraId="0CB0AE6C" w14:textId="77777777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Высота: ……………мм</w:t>
            </w:r>
          </w:p>
          <w:p w14:paraId="27F04460" w14:textId="71200DEB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Длинна: ……………мм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D2AB" w14:textId="0F013E5D" w:rsidR="00056388" w:rsidRPr="00056388" w:rsidRDefault="00056388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Материал изготовления воздушных винтов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C202" w14:textId="77777777" w:rsidR="00056388" w:rsidRPr="00056388" w:rsidRDefault="00056388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B15" w:rsidRPr="00F62D34" w14:paraId="05C419A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51A52A5E" w:rsidR="00DC4B15" w:rsidRPr="00056388" w:rsidRDefault="00056388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Наличие индикации низкого уровня заряда АКБ БВС на пульте дистанционного управления БАС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8E68" w14:textId="2D6A2D56" w:rsidR="00DC4B15" w:rsidRPr="0071643C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40A96B0A" w:rsidR="00DC4B15" w:rsidRPr="00F62D34" w:rsidRDefault="00714717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714717">
              <w:rPr>
                <w:sz w:val="22"/>
                <w:szCs w:val="22"/>
              </w:rPr>
              <w:t>Особенности БАС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DC4B15" w:rsidRPr="00F62D34" w:rsidRDefault="00DC4B15" w:rsidP="00DC4B15">
            <w:pPr>
              <w:rPr>
                <w:sz w:val="22"/>
                <w:szCs w:val="22"/>
              </w:rPr>
            </w:pPr>
          </w:p>
        </w:tc>
      </w:tr>
    </w:tbl>
    <w:p w14:paraId="15936D88" w14:textId="77777777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 xml:space="preserve">      </w:t>
      </w:r>
    </w:p>
    <w:p w14:paraId="0493CA9B" w14:textId="34D0552E" w:rsidR="00F62D34" w:rsidRPr="00F62D34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Предоставлением данной Декларации</w:t>
      </w:r>
      <w:bookmarkEnd w:id="0"/>
    </w:p>
    <w:p w14:paraId="6C1A9B96" w14:textId="2E083CFE" w:rsidR="00F62D34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 xml:space="preserve">Я, </w:t>
      </w:r>
      <w:r w:rsidR="00DE5B5C">
        <w:rPr>
          <w:color w:val="000000"/>
          <w:lang w:val="ru-RU"/>
        </w:rPr>
        <w:t>____________________</w:t>
      </w:r>
      <w:r>
        <w:rPr>
          <w:lang w:val="ru-RU"/>
        </w:rPr>
        <w:t xml:space="preserve">, </w:t>
      </w:r>
      <w:r w:rsidRPr="00F62D34">
        <w:rPr>
          <w:color w:val="000000"/>
          <w:lang w:val="ru-RU"/>
        </w:rPr>
        <w:t>подтверждаю техническое соответствие БАС с БВС с МТОМ менее 1,5 кг</w:t>
      </w:r>
      <w:r>
        <w:rPr>
          <w:lang w:val="ru-RU"/>
        </w:rPr>
        <w:t xml:space="preserve">., </w:t>
      </w:r>
      <w:r w:rsidRPr="00F62D34">
        <w:rPr>
          <w:color w:val="000000"/>
          <w:lang w:val="ru-RU"/>
        </w:rPr>
        <w:t xml:space="preserve">требованиям </w:t>
      </w:r>
      <w:r w:rsidR="00196248">
        <w:rPr>
          <w:color w:val="000000"/>
          <w:lang w:val="ru-RU"/>
        </w:rPr>
        <w:t>П</w:t>
      </w:r>
      <w:r w:rsidRPr="00F62D34">
        <w:rPr>
          <w:color w:val="000000"/>
          <w:lang w:val="ru-RU"/>
        </w:rPr>
        <w:t>риложения 1 к</w:t>
      </w:r>
      <w:r w:rsidR="00196248">
        <w:rPr>
          <w:color w:val="000000"/>
          <w:lang w:val="ru-RU"/>
        </w:rPr>
        <w:t xml:space="preserve"> </w:t>
      </w:r>
      <w:r w:rsidR="00196248" w:rsidRPr="00196248">
        <w:rPr>
          <w:color w:val="000000"/>
          <w:lang w:val="ru-RU"/>
        </w:rPr>
        <w:t>Нормам летной годности</w:t>
      </w:r>
      <w:r w:rsidR="00F75560">
        <w:rPr>
          <w:color w:val="000000"/>
          <w:lang w:val="ru-RU"/>
        </w:rPr>
        <w:t>.</w:t>
      </w:r>
    </w:p>
    <w:p w14:paraId="22BAC434" w14:textId="4C5E2BA5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Обязуюсь содержать БАС в исправном состоянии и выполнять все требования</w:t>
      </w:r>
    </w:p>
    <w:p w14:paraId="7205C672" w14:textId="77777777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по поддержанию БАС в исправном состоянии.</w:t>
      </w:r>
    </w:p>
    <w:p w14:paraId="629AEF29" w14:textId="77777777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Обязуюсь не использовать в качестве полезной нагрузки продукцию военного</w:t>
      </w:r>
    </w:p>
    <w:p w14:paraId="6BEA682D" w14:textId="6CD5D986" w:rsidR="00F62D34" w:rsidRPr="00F62D34" w:rsidRDefault="00F75560" w:rsidP="00F75560">
      <w:pPr>
        <w:rPr>
          <w:lang w:val="ru-RU"/>
        </w:rPr>
      </w:pPr>
      <w:r w:rsidRPr="00F75560">
        <w:rPr>
          <w:color w:val="000000"/>
          <w:lang w:val="ru-RU"/>
        </w:rPr>
        <w:t>назначения, товары и технологии двойного назначения, пиротехнические средства.</w:t>
      </w:r>
    </w:p>
    <w:p w14:paraId="0C71D628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4CCC8E31" w:rsidR="00570A3F" w:rsidRDefault="004A1C72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Должность (при </w:t>
      </w:r>
      <w:r w:rsidR="00AE013A">
        <w:rPr>
          <w:b/>
          <w:bCs/>
          <w:lang w:val="ru-RU"/>
        </w:rPr>
        <w:t>наличии)</w:t>
      </w:r>
      <w:r w:rsidR="00AE013A" w:rsidRPr="00F62D34">
        <w:rPr>
          <w:b/>
          <w:bCs/>
          <w:lang w:val="ru-RU"/>
        </w:rPr>
        <w:t xml:space="preserve">  </w:t>
      </w:r>
      <w:r w:rsidR="009A4C21" w:rsidRPr="00F62D34">
        <w:rPr>
          <w:b/>
          <w:bCs/>
          <w:lang w:val="ru-RU"/>
        </w:rPr>
        <w:t xml:space="preserve"> </w:t>
      </w:r>
      <w:r w:rsidR="009A4C21" w:rsidRPr="00F62D34">
        <w:rPr>
          <w:bCs/>
          <w:lang w:val="ru-RU"/>
        </w:rPr>
        <w:t xml:space="preserve">___________________       </w:t>
      </w:r>
      <w:r w:rsidR="00DE5B5C">
        <w:rPr>
          <w:b/>
          <w:bCs/>
          <w:lang w:val="ru-RU"/>
        </w:rPr>
        <w:t>Ф.И.О.</w:t>
      </w:r>
    </w:p>
    <w:p w14:paraId="733053A4" w14:textId="77777777" w:rsidR="0071643C" w:rsidRDefault="0071643C" w:rsidP="00DE5B5C">
      <w:pPr>
        <w:ind w:firstLine="426"/>
        <w:jc w:val="center"/>
        <w:rPr>
          <w:b/>
          <w:bCs/>
          <w:lang w:val="ru-RU"/>
        </w:rPr>
      </w:pPr>
    </w:p>
    <w:p w14:paraId="12970D8D" w14:textId="3DF521C5" w:rsidR="0071643C" w:rsidRDefault="0071643C" w:rsidP="00DE5B5C">
      <w:pPr>
        <w:ind w:firstLine="426"/>
        <w:jc w:val="center"/>
        <w:rPr>
          <w:b/>
          <w:bCs/>
          <w:lang w:val="ru-RU"/>
        </w:rPr>
      </w:pPr>
      <w:r w:rsidRPr="0071643C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D4CA6E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30AC0393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5211F5F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AA01EBB" w14:textId="77777777" w:rsidR="00002C3E" w:rsidRDefault="00002C3E" w:rsidP="002B2B8B">
      <w:pPr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56C5" w14:textId="77777777" w:rsidR="006F0E94" w:rsidRDefault="006F0E94">
      <w:r>
        <w:separator/>
      </w:r>
    </w:p>
  </w:endnote>
  <w:endnote w:type="continuationSeparator" w:id="0">
    <w:p w14:paraId="287D5ECF" w14:textId="77777777" w:rsidR="006F0E94" w:rsidRDefault="006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49694327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D64F" w14:textId="77777777" w:rsidR="006F0E94" w:rsidRDefault="006F0E94">
      <w:r>
        <w:separator/>
      </w:r>
    </w:p>
  </w:footnote>
  <w:footnote w:type="continuationSeparator" w:id="0">
    <w:p w14:paraId="308FD990" w14:textId="77777777" w:rsidR="006F0E94" w:rsidRDefault="006F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56388"/>
    <w:rsid w:val="00063096"/>
    <w:rsid w:val="00066121"/>
    <w:rsid w:val="00067FAB"/>
    <w:rsid w:val="00074AE5"/>
    <w:rsid w:val="00083783"/>
    <w:rsid w:val="00084A63"/>
    <w:rsid w:val="000872F4"/>
    <w:rsid w:val="000915A6"/>
    <w:rsid w:val="000E04B9"/>
    <w:rsid w:val="000F3ADC"/>
    <w:rsid w:val="00101C51"/>
    <w:rsid w:val="001048A1"/>
    <w:rsid w:val="0011173D"/>
    <w:rsid w:val="00111C23"/>
    <w:rsid w:val="001134CA"/>
    <w:rsid w:val="001240A0"/>
    <w:rsid w:val="00130159"/>
    <w:rsid w:val="0015131F"/>
    <w:rsid w:val="00167A79"/>
    <w:rsid w:val="0017045D"/>
    <w:rsid w:val="0018492A"/>
    <w:rsid w:val="00191DCD"/>
    <w:rsid w:val="00194203"/>
    <w:rsid w:val="00196248"/>
    <w:rsid w:val="001C0C6C"/>
    <w:rsid w:val="001C2F24"/>
    <w:rsid w:val="001E4147"/>
    <w:rsid w:val="00205A64"/>
    <w:rsid w:val="00207174"/>
    <w:rsid w:val="002127E8"/>
    <w:rsid w:val="00215749"/>
    <w:rsid w:val="002252C1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B8B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33D9E"/>
    <w:rsid w:val="00340EE8"/>
    <w:rsid w:val="003416CA"/>
    <w:rsid w:val="00344079"/>
    <w:rsid w:val="00363CD9"/>
    <w:rsid w:val="00377BDC"/>
    <w:rsid w:val="00391DD3"/>
    <w:rsid w:val="003A0B9F"/>
    <w:rsid w:val="003A40C9"/>
    <w:rsid w:val="003B76B0"/>
    <w:rsid w:val="003C123D"/>
    <w:rsid w:val="003C6DD9"/>
    <w:rsid w:val="003D6A83"/>
    <w:rsid w:val="003D6FBB"/>
    <w:rsid w:val="003E7E48"/>
    <w:rsid w:val="00400DAD"/>
    <w:rsid w:val="004045F3"/>
    <w:rsid w:val="004309A6"/>
    <w:rsid w:val="0044013F"/>
    <w:rsid w:val="0045479A"/>
    <w:rsid w:val="00454DF8"/>
    <w:rsid w:val="00455FAF"/>
    <w:rsid w:val="00457985"/>
    <w:rsid w:val="00462EC8"/>
    <w:rsid w:val="00487E32"/>
    <w:rsid w:val="00495AB6"/>
    <w:rsid w:val="004A1C72"/>
    <w:rsid w:val="004A3BAA"/>
    <w:rsid w:val="004A49E2"/>
    <w:rsid w:val="004B1731"/>
    <w:rsid w:val="004C50D0"/>
    <w:rsid w:val="004D4CA4"/>
    <w:rsid w:val="004F363A"/>
    <w:rsid w:val="004F439F"/>
    <w:rsid w:val="00500ABB"/>
    <w:rsid w:val="00503A4E"/>
    <w:rsid w:val="00507BC4"/>
    <w:rsid w:val="0051111E"/>
    <w:rsid w:val="00514D2F"/>
    <w:rsid w:val="00516FB0"/>
    <w:rsid w:val="005371B8"/>
    <w:rsid w:val="0054223A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0E94"/>
    <w:rsid w:val="006F5B11"/>
    <w:rsid w:val="00702737"/>
    <w:rsid w:val="0070662F"/>
    <w:rsid w:val="00706C7D"/>
    <w:rsid w:val="00710542"/>
    <w:rsid w:val="007129A0"/>
    <w:rsid w:val="00714717"/>
    <w:rsid w:val="0071643C"/>
    <w:rsid w:val="00720CA4"/>
    <w:rsid w:val="0073151A"/>
    <w:rsid w:val="00744A02"/>
    <w:rsid w:val="00752299"/>
    <w:rsid w:val="00756571"/>
    <w:rsid w:val="00762E5A"/>
    <w:rsid w:val="00772618"/>
    <w:rsid w:val="00773A77"/>
    <w:rsid w:val="007802EF"/>
    <w:rsid w:val="00782356"/>
    <w:rsid w:val="007B0910"/>
    <w:rsid w:val="007C78BE"/>
    <w:rsid w:val="007D057D"/>
    <w:rsid w:val="007D567F"/>
    <w:rsid w:val="007D7ED8"/>
    <w:rsid w:val="007F3402"/>
    <w:rsid w:val="007F5790"/>
    <w:rsid w:val="007F5B5D"/>
    <w:rsid w:val="00803FC6"/>
    <w:rsid w:val="00812B4E"/>
    <w:rsid w:val="00816E75"/>
    <w:rsid w:val="008241F9"/>
    <w:rsid w:val="00826918"/>
    <w:rsid w:val="0083233E"/>
    <w:rsid w:val="008348FC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6ED"/>
    <w:rsid w:val="00916D67"/>
    <w:rsid w:val="00922042"/>
    <w:rsid w:val="00931C53"/>
    <w:rsid w:val="00933BCF"/>
    <w:rsid w:val="00933BDC"/>
    <w:rsid w:val="00950F8C"/>
    <w:rsid w:val="009620D5"/>
    <w:rsid w:val="00974823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1641"/>
    <w:rsid w:val="00A13189"/>
    <w:rsid w:val="00A154A9"/>
    <w:rsid w:val="00A17781"/>
    <w:rsid w:val="00A22601"/>
    <w:rsid w:val="00A22E9C"/>
    <w:rsid w:val="00A25624"/>
    <w:rsid w:val="00A267AA"/>
    <w:rsid w:val="00A37056"/>
    <w:rsid w:val="00A42597"/>
    <w:rsid w:val="00A746C3"/>
    <w:rsid w:val="00A84C14"/>
    <w:rsid w:val="00A91A91"/>
    <w:rsid w:val="00A951C3"/>
    <w:rsid w:val="00AA5012"/>
    <w:rsid w:val="00AB24F0"/>
    <w:rsid w:val="00AB3D39"/>
    <w:rsid w:val="00AD09FB"/>
    <w:rsid w:val="00AE013A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7647"/>
    <w:rsid w:val="00B87BA8"/>
    <w:rsid w:val="00BA177A"/>
    <w:rsid w:val="00BA39F4"/>
    <w:rsid w:val="00BB6FB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45C35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7087B"/>
    <w:rsid w:val="00D81EBA"/>
    <w:rsid w:val="00DA4FBA"/>
    <w:rsid w:val="00DC4B15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56B4"/>
    <w:rsid w:val="00E46EDD"/>
    <w:rsid w:val="00E47416"/>
    <w:rsid w:val="00E47615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75560"/>
    <w:rsid w:val="00F81B12"/>
    <w:rsid w:val="00FC1EC8"/>
    <w:rsid w:val="00FD36C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31</cp:revision>
  <cp:lastPrinted>2022-09-19T04:47:00Z</cp:lastPrinted>
  <dcterms:created xsi:type="dcterms:W3CDTF">2023-09-20T11:19:00Z</dcterms:created>
  <dcterms:modified xsi:type="dcterms:W3CDTF">2024-02-13T05:06:00Z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